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543" w:rsidRDefault="00D4654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024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0E24">
        <w:rPr>
          <w:rFonts w:ascii="Times New Roman" w:hAnsi="Times New Roman" w:cs="Times New Roman"/>
          <w:b/>
          <w:sz w:val="24"/>
          <w:szCs w:val="24"/>
        </w:rPr>
        <w:t>70</w:t>
      </w:r>
      <w:r w:rsidR="00B10245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B10245">
        <w:rPr>
          <w:rFonts w:ascii="Times New Roman" w:hAnsi="Times New Roman" w:cs="Times New Roman"/>
          <w:b/>
          <w:sz w:val="24"/>
          <w:szCs w:val="24"/>
        </w:rPr>
        <w:t>37</w:t>
      </w:r>
      <w:r w:rsidR="007E1B1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0E2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1B13">
        <w:rPr>
          <w:rFonts w:ascii="Times New Roman" w:hAnsi="Times New Roman" w:cs="Times New Roman"/>
          <w:sz w:val="24"/>
          <w:szCs w:val="24"/>
        </w:rPr>
        <w:t>г-жа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B102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E1B13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E1B13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Компютърнет</w:t>
      </w:r>
      <w:proofErr w:type="spellEnd"/>
      <w:r w:rsidR="007E1B13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E1B13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Сървисиз</w:t>
      </w:r>
      <w:proofErr w:type="spellEnd"/>
      <w:r w:rsidR="007E1B13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6543">
        <w:rPr>
          <w:rFonts w:ascii="Times New Roman" w:hAnsi="Times New Roman" w:cs="Times New Roman"/>
          <w:sz w:val="24"/>
          <w:szCs w:val="24"/>
        </w:rPr>
        <w:t>от адв. Я</w:t>
      </w:r>
      <w:r w:rsidR="00D66848">
        <w:rPr>
          <w:rFonts w:ascii="Times New Roman" w:hAnsi="Times New Roman" w:cs="Times New Roman"/>
          <w:sz w:val="24"/>
          <w:szCs w:val="24"/>
        </w:rPr>
        <w:t>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E1B13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„БДЖ-Пътнически превози“ ЕООД</w:t>
      </w:r>
      <w:r w:rsidR="00720E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6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="00D46543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D46543">
        <w:rPr>
          <w:rFonts w:ascii="Times New Roman" w:hAnsi="Times New Roman" w:cs="Times New Roman"/>
          <w:color w:val="000000" w:themeColor="text1"/>
          <w:sz w:val="24"/>
          <w:szCs w:val="24"/>
        </w:rPr>
        <w:t>. Б. Т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D465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6543" w:rsidRDefault="00D465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465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Я.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E245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D46543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Б. Т</w:t>
      </w:r>
      <w:r w:rsidR="00762F2B">
        <w:rPr>
          <w:rFonts w:ascii="Times New Roman" w:hAnsi="Times New Roman" w:cs="Times New Roman"/>
          <w:sz w:val="24"/>
          <w:szCs w:val="24"/>
        </w:rPr>
        <w:t>.:</w:t>
      </w:r>
    </w:p>
    <w:p w:rsidR="007F1B22" w:rsidRDefault="00762F2B" w:rsidP="00E24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457D">
        <w:rPr>
          <w:rFonts w:ascii="Times New Roman" w:hAnsi="Times New Roman" w:cs="Times New Roman"/>
          <w:sz w:val="24"/>
          <w:szCs w:val="24"/>
        </w:rPr>
        <w:t xml:space="preserve">Аз поддържам изготвеното становище. </w:t>
      </w:r>
      <w:r w:rsidR="004A6CD7">
        <w:rPr>
          <w:rFonts w:ascii="Times New Roman" w:hAnsi="Times New Roman" w:cs="Times New Roman"/>
          <w:sz w:val="24"/>
          <w:szCs w:val="24"/>
        </w:rPr>
        <w:t>Явявам се с нотариално заверено пълномощно.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465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</w:p>
    <w:p w:rsidR="004A6CD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комисията, моля да </w:t>
      </w:r>
      <w:r w:rsidR="004A6CD7">
        <w:rPr>
          <w:rFonts w:ascii="Times New Roman" w:hAnsi="Times New Roman" w:cs="Times New Roman"/>
          <w:sz w:val="24"/>
          <w:szCs w:val="24"/>
        </w:rPr>
        <w:t>отмените решението на възложителя, като върнете същото със задължителни указания да бъдат премахнати дискриминационните изисквания в документацията. Претендирам направените разноски, за което представям списък по чл. 80 от ГПК в едно с доказателства за тяхното извършване.</w:t>
      </w:r>
    </w:p>
    <w:p w:rsidR="004A6CD7" w:rsidRDefault="004A6CD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D46543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Б. Т.:</w:t>
      </w:r>
    </w:p>
    <w:p w:rsidR="00E2457D" w:rsidRDefault="00762F2B" w:rsidP="00E24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2457D">
        <w:rPr>
          <w:rFonts w:ascii="Times New Roman" w:hAnsi="Times New Roman" w:cs="Times New Roman"/>
          <w:sz w:val="24"/>
          <w:szCs w:val="24"/>
        </w:rPr>
        <w:t xml:space="preserve">Считам, че решението на управителя на  </w:t>
      </w:r>
      <w:r w:rsidR="00E2457D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„БДЖ-Пътнически превози“ ЕООД</w:t>
      </w:r>
      <w:r w:rsidR="00E245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 правилно и законосъобразно. </w:t>
      </w:r>
      <w:r w:rsidR="004A6C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Още повече, че на 12.05 са публикувани </w:t>
      </w:r>
      <w:proofErr w:type="spellStart"/>
      <w:r w:rsidR="004A6C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корегирани</w:t>
      </w:r>
      <w:proofErr w:type="spellEnd"/>
      <w:r w:rsidR="004A6C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документи, които дават възможност на всеки един заинтересован участник да участва във възлагането на обществената поръчка. Поддържам изложеното в становището и считам, че нашето решение е правилно и е съобразено с всички релевантни разпоредби на ЗОП и са спазени принципите. Правя възражение за прекомерност на исканите разноски.</w:t>
      </w:r>
    </w:p>
    <w:p w:rsidR="00E2457D" w:rsidRDefault="00E2457D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50C" w:rsidRDefault="0036050C">
      <w:pPr>
        <w:spacing w:after="0" w:line="240" w:lineRule="auto"/>
      </w:pPr>
      <w:r>
        <w:separator/>
      </w:r>
    </w:p>
  </w:endnote>
  <w:endnote w:type="continuationSeparator" w:id="0">
    <w:p w:rsidR="0036050C" w:rsidRDefault="00360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C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605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50C" w:rsidRDefault="0036050C">
      <w:pPr>
        <w:spacing w:after="0" w:line="240" w:lineRule="auto"/>
      </w:pPr>
      <w:r>
        <w:separator/>
      </w:r>
    </w:p>
  </w:footnote>
  <w:footnote w:type="continuationSeparator" w:id="0">
    <w:p w:rsidR="0036050C" w:rsidRDefault="003605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3B87"/>
    <w:rsid w:val="00255069"/>
    <w:rsid w:val="002A3081"/>
    <w:rsid w:val="002E6046"/>
    <w:rsid w:val="0036050C"/>
    <w:rsid w:val="00486A6C"/>
    <w:rsid w:val="004A6CD7"/>
    <w:rsid w:val="004C52FD"/>
    <w:rsid w:val="00606760"/>
    <w:rsid w:val="006821AF"/>
    <w:rsid w:val="006B0451"/>
    <w:rsid w:val="006C22D9"/>
    <w:rsid w:val="00720E24"/>
    <w:rsid w:val="00762F2B"/>
    <w:rsid w:val="007A15F7"/>
    <w:rsid w:val="007E1B13"/>
    <w:rsid w:val="007F1B22"/>
    <w:rsid w:val="00800CB9"/>
    <w:rsid w:val="008759F1"/>
    <w:rsid w:val="008F2E72"/>
    <w:rsid w:val="009527CE"/>
    <w:rsid w:val="00955176"/>
    <w:rsid w:val="00AD4484"/>
    <w:rsid w:val="00B10245"/>
    <w:rsid w:val="00B50905"/>
    <w:rsid w:val="00BB5522"/>
    <w:rsid w:val="00BF6FD8"/>
    <w:rsid w:val="00C33427"/>
    <w:rsid w:val="00CF7916"/>
    <w:rsid w:val="00D32648"/>
    <w:rsid w:val="00D46543"/>
    <w:rsid w:val="00D66655"/>
    <w:rsid w:val="00D66848"/>
    <w:rsid w:val="00DA4E77"/>
    <w:rsid w:val="00E2457D"/>
    <w:rsid w:val="00EA67CE"/>
    <w:rsid w:val="00EE307B"/>
    <w:rsid w:val="00EF7630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8511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381</Words>
  <Characters>2177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2023-07-06T12:36:00Z</dcterms:modified>
</cp:coreProperties>
</file>